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51" w:rsidRDefault="00536576" w:rsidP="005365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работы с «Горой достижений»</w:t>
      </w:r>
    </w:p>
    <w:p w:rsidR="001C5351" w:rsidRDefault="001C5351" w:rsidP="001C5351">
      <w:pPr>
        <w:rPr>
          <w:sz w:val="28"/>
          <w:szCs w:val="28"/>
        </w:rPr>
      </w:pPr>
    </w:p>
    <w:p w:rsidR="001C5351" w:rsidRDefault="001C5351" w:rsidP="001C5351">
      <w:pPr>
        <w:rPr>
          <w:sz w:val="28"/>
          <w:szCs w:val="28"/>
        </w:rPr>
      </w:pPr>
      <w:r w:rsidRPr="001C5351">
        <w:rPr>
          <w:b/>
          <w:i/>
          <w:sz w:val="28"/>
          <w:szCs w:val="28"/>
        </w:rPr>
        <w:t>Описание пособия</w:t>
      </w:r>
      <w:r>
        <w:rPr>
          <w:sz w:val="28"/>
          <w:szCs w:val="28"/>
        </w:rPr>
        <w:t xml:space="preserve"> </w:t>
      </w:r>
    </w:p>
    <w:p w:rsidR="001C5351" w:rsidRDefault="001C5351" w:rsidP="001C5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Плакат с изображением  горы. У подножия горы макеты человечков с именами учеников в классе.   Человечки прикреплены с помощью  магнитов.</w:t>
      </w:r>
    </w:p>
    <w:p w:rsidR="0018520C" w:rsidRDefault="001C5351" w:rsidP="001C53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работы</w:t>
      </w:r>
    </w:p>
    <w:p w:rsidR="001C5351" w:rsidRDefault="001C5351" w:rsidP="00E8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A73">
        <w:rPr>
          <w:sz w:val="28"/>
          <w:szCs w:val="28"/>
        </w:rPr>
        <w:t xml:space="preserve">Вверх по </w:t>
      </w:r>
      <w:r>
        <w:rPr>
          <w:sz w:val="28"/>
          <w:szCs w:val="28"/>
        </w:rPr>
        <w:t xml:space="preserve">горе </w:t>
      </w:r>
      <w:r w:rsidR="00E80A73">
        <w:rPr>
          <w:sz w:val="28"/>
          <w:szCs w:val="28"/>
        </w:rPr>
        <w:t>учитель вывешивает задания для учеников. По мере их выполнения  ребята продвигаются к вершине.</w:t>
      </w:r>
    </w:p>
    <w:p w:rsidR="00E80A73" w:rsidRDefault="00E80A73" w:rsidP="00E80A7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 урок русского языка 3 класс «Род имён существительных» 1-ый урок.</w:t>
      </w:r>
    </w:p>
    <w:p w:rsidR="00E80A73" w:rsidRDefault="00E80A73" w:rsidP="00E80A73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этапе изучения нового материала ученики вывели способ определения рода имён существительных и зафиксировали его в виде алгоритма:</w:t>
      </w:r>
    </w:p>
    <w:p w:rsidR="00E80A73" w:rsidRDefault="00E80A73" w:rsidP="00E80A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 существительное в форме И.п. ед.ч. Кто? Что?</w:t>
      </w:r>
    </w:p>
    <w:p w:rsidR="00E80A73" w:rsidRDefault="00E80A73" w:rsidP="00E80A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слова  «она моя», «он мой» или «оно моё»</w:t>
      </w:r>
    </w:p>
    <w:p w:rsidR="00E80A73" w:rsidRDefault="00E80A73" w:rsidP="00E80A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род</w:t>
      </w:r>
    </w:p>
    <w:p w:rsidR="00BB4ED9" w:rsidRDefault="00BB4ED9" w:rsidP="00BB4ED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style="position:absolute;left:0;text-align:left;margin-left:83.7pt;margin-top:107.3pt;width:309.55pt;height:195.25pt;z-index:251659264" coordsize="6191,3905" path="m,3695hdc345,3700,690,3701,1035,3710v74,2,141,39,210,60c1354,3803,1446,3819,1560,3830v232,-8,364,47,525,-60c2345,3775,2605,3776,2865,3785v122,4,227,100,345,120c3305,3895,3400,3887,3495,3875v59,-8,53,-17,105,-30c3746,3809,3887,3755,4035,3725v348,18,552,25,930,15c5029,3724,5126,3706,5190,3680v41,-17,80,-40,120,-60c5356,3597,5412,3591,5460,3575v191,16,323,35,525,45c6055,3643,6106,3656,6165,3695v5,30,26,62,15,90c6174,3800,6151,3773,6135,3770v-40,-7,-80,-8,-120,-15c5920,3739,5838,3688,5745,3665v25,-5,61,6,75,-15c5830,3635,5793,3621,5775,3620v-125,-4,-250,10,-375,15c5380,3640,5340,3650,5340,3650v15,-5,43,1,45,-15c5389,3606,5340,3515,5325,3485v-30,76,-55,109,15,30c5393,3455,5425,3393,5490,3350v-5,30,-3,62,-15,90c5461,3473,5415,3530,5415,3530v5,-30,5,-61,15,-90c5436,3423,5452,3379,5460,3395v18,36,-77,197,-75,195c5474,3479,5570,3412,5700,3365v25,-9,51,-18,75,-30c5791,3327,5820,3287,5820,3305v,40,-85,85,-105,105c5702,3423,5698,3442,5685,3455v-53,53,-141,112,-210,135c5495,3529,5519,3505,5580,3485v57,-46,97,-82,165,-105c5681,3509,5755,3385,5670,3470v-74,74,-84,137,-195,165c5541,3582,5575,3550,5655,3530v45,-30,52,-37,105,-60c5775,3464,5816,3444,5805,3455v-35,35,-76,45,-120,60c5626,3574,5649,3558,5565,3605v-20,11,-39,21,-60,30c5490,3641,5444,3650,5460,3650v35,,70,-10,105,-15c5652,3592,5728,3546,5820,3515v-46,70,-106,136,-165,195c5680,3720,5703,3740,5730,3740v23,,192,-88,195,-90c5949,3638,5875,3671,5850,3680v-43,16,-58,18,-105,30c5690,3705,5622,3731,5580,3695v-39,-33,-17,-101,-30,-150c5531,3475,5510,3415,5460,3365v-34,135,9,133,-75,105c5365,3475,5338,3469,5325,3485v-16,20,8,64,-15,75c5286,3572,5236,3457,5235,3455v5,50,15,100,15,150c5250,3635,5247,3543,5235,3515v-14,-33,-60,-90,-60,-90c5157,3478,5153,3462,5175,3515v9,21,50,70,30,60c5167,3556,5155,3498,5115,3485v-15,-5,-30,-10,-45,-15c4964,3364,5108,3489,4890,3410v-17,-6,-20,-30,-30,-45c4819,3308,4798,3253,4740,3215v-78,-116,-49,-56,-90,-180c4645,3020,4635,2990,4635,2990v-12,-137,10,-173,-90,-240c4508,2638,4571,2505,4590,2390v-10,-30,-8,-68,-30,-90c4549,2289,4545,2361,4545,2345v,-79,19,-133,60,-195c4600,2175,4565,2225,4590,2225v27,,17,-51,30,-75c4658,2081,4727,2050,4770,1985v5,15,18,29,15,45c4782,2048,4766,2060,4755,2075v-91,126,-59,89,-135,165c4599,2090,4618,2115,4590,2180v-9,21,-20,40,-30,60c4513,2122,4543,2157,4515,2240v-12,36,-33,69,-45,105c4438,2281,4424,2235,4410,2165v-10,20,-8,56,-30,60c4345,2232,4326,2153,4320,2135v-52,156,35,-98,,-45c4294,2129,4275,2225,4275,2225v-5,-15,-11,-30,-15,-45c4239,2097,4255,2076,4230,2150v-13,-188,-16,-358,45,-540c4265,1595,4248,1583,4245,1565v-17,-103,19,-335,-45,-165c4193,1419,4190,1440,4185,1460v-5,-15,-11,-30,-15,-45c4164,1390,4180,1334,4155,1340v-10,2,-60,136,-90,180c4031,1655,4065,1531,4065,1445v,-16,-10,-30,-15,-45c4045,1415,4043,1459,4035,1445v-21,-35,-20,-80,-30,-120c3998,1299,3985,1275,3975,1250v5,-35,15,-140,15,-105c3990,1449,3997,1452,3960,1340v19,-191,3,-101,45,-270c4034,954,4017,1026,3990,1115v-5,15,-10,30,-15,45c3980,1055,3977,949,3990,845v2,-18,24,-28,30,-45c4029,776,4043,701,4035,725v-13,39,-13,83,-30,120c3985,888,3898,993,3870,1040v-35,-139,35,-645,-15,-345c3818,584,3886,480,3870,365v-3,-22,-21,39,-30,60c3820,471,3796,512,3780,560v-27,-133,-7,-275,-45,-405c3727,127,3704,204,3690,230v-16,29,-28,61,-45,90c3622,361,3570,440,3570,440v5,-120,6,-240,15,-360c3586,59,3603,,3600,20v-32,240,-98,466,-135,705c3447,189,3467,138,3435,410v-5,40,-6,81,-15,120c3409,576,3390,620,3375,665v-5,40,-6,81,-15,120c3344,856,3310,923,3300,995v-13,90,-16,184,-45,270c3191,1073,3229,861,3180,665v-55,83,-60,176,-90,270c3072,991,3047,1044,3030,1100v-50,168,-79,343,-135,510c2821,1387,2909,1667,2865,1025v-2,-35,-9,70,-15,105c2846,1155,2841,1180,2835,1205v-28,112,-67,217,-90,330c2725,537,2784,622,2655,1010v-5,35,-8,70,-15,105c2637,1131,2624,1176,2625,1160v11,-158,24,-328,75,-480c2705,645,2706,609,2715,575v12,-46,45,-135,45,-135c2787,522,2736,568,2715,650v-7,30,-6,61,-15,90c2685,792,2657,839,2640,890v-5,15,15,-45,15,-45c2669,745,2685,589,2715,500v15,-45,69,-176,45,-135c2687,487,2665,626,2580,740v-10,35,-16,71,-30,105c2539,872,2509,949,2505,920,2482,741,2495,560,2490,380v-17,104,-35,213,-60,315c2422,726,2409,755,2400,785v-11,40,-30,120,-30,120c2378,726,2374,589,2415,425v-18,201,-29,357,-90,540c2318,945,2286,837,2265,845v-34,14,-19,70,-30,105c2202,1057,2165,1151,2115,1250v10,-70,22,-140,30,-210c2152,975,2171,781,2160,845v-32,192,-30,361,-90,540c2065,1275,2073,1164,2055,1055v-4,-22,-21,40,-30,60c1948,1287,2039,1102,1965,1250v-15,75,-45,135,-60,210c1895,1440,1879,1422,1875,1400v-11,-64,11,-135,-15,-195c1848,1176,1835,1264,1830,1295v-5,30,-10,60,-15,90c1810,1365,1804,1345,1800,1325v-6,-25,10,-69,-15,-75c1761,1244,1755,1290,1740,1310v-5,20,-9,40,-15,60c1716,1400,1695,1460,1695,1460v-16,-146,5,-175,-30,-105hae" filled="f">
            <v:path arrowok="t"/>
          </v:shape>
        </w:pict>
      </w:r>
      <w:r w:rsidR="00E80A73" w:rsidRPr="00E80A73">
        <w:rPr>
          <w:sz w:val="28"/>
          <w:szCs w:val="28"/>
        </w:rPr>
        <w:t>На этапе закрепления учитель может проверить усвоение каждого шага алгоритма</w:t>
      </w:r>
      <w:r>
        <w:rPr>
          <w:sz w:val="28"/>
          <w:szCs w:val="28"/>
        </w:rPr>
        <w:t xml:space="preserve"> и поможет ему в этом «гора достижений».</w:t>
      </w:r>
    </w:p>
    <w:p w:rsidR="00666212" w:rsidRDefault="001C0CC6" w:rsidP="00BB4ED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style="position:absolute;left:0;text-align:left;margin-left:92.7pt;margin-top:12.15pt;width:264pt;height:253.75pt;z-index:251658240" coordsize="5280,5075" path="m,4970hdc78,4854,49,4914,90,4790v5,-15,15,-45,15,-45c117,4651,136,4578,165,4490v10,-30,12,-64,30,-90c222,4359,250,4310,270,4265v45,-102,47,-247,150,-315c487,3905,580,3926,660,3920v54,-54,96,-108,120,-180c786,3663,795,3462,840,3380v76,-136,32,-48,105,-135c981,3202,984,3153,1020,3110v56,-68,34,-19,75,-90c1150,2924,1198,2781,1290,2720v111,28,92,32,225,15c1525,2720,1532,2703,1545,2690v13,-13,34,-16,45,-30c1600,2648,1594,2626,1605,2615v7,-7,104,-30,105,-30c1807,2488,1829,2338,1905,2225v69,-241,-7,-16,60,-150c1983,2039,1985,1993,1995,1955v23,-85,54,-169,75,-255c2094,1605,2074,1657,2145,1550v10,-15,30,-45,30,-45c2275,1519,2302,1515,2355,1595v21,106,7,51,45,165c2405,1775,2415,1805,2415,1805v5,75,-6,153,15,225c2434,2045,2464,2026,2475,2015v11,-11,5,-33,15,-45c2501,1956,2522,1953,2535,1940v18,-18,30,-40,45,-60c2663,1630,2613,1817,2640,1295v8,-157,86,-318,165,-450c2825,763,2910,635,2970,575v27,-80,93,-129,120,-210c3095,285,3094,204,3105,125v4,-31,30,-90,30,-90c3264,44,3378,,3420,125v5,345,-4,690,15,1035c3437,1197,3540,1267,3555,1280v46,41,71,78,90,135c3650,1663,3657,2509,3690,2810v2,16,29,13,45,15c3790,2833,3845,2835,3900,2840v7,190,17,544,45,750c3947,3608,3966,3619,3975,3635v11,19,14,44,30,60c4066,3756,4294,3739,4305,3740v5,205,-4,411,15,615c4322,4376,4353,4382,4365,4400v9,13,10,30,15,45c4391,4521,4369,4554,4440,4580v39,14,120,30,120,30c4573,4689,4595,4759,4620,4835v10,30,60,20,90,30c4725,4870,4740,4875,4755,4880v15,5,45,15,45,15c4827,4936,4828,4949,4875,4970v29,13,64,12,90,30c4998,5022,5015,5039,5055,5045v50,8,100,8,150,15c5230,5063,5280,5075,5280,5075hae" filled="f">
            <v:path arrowok="t"/>
          </v:shape>
        </w:pict>
      </w:r>
    </w:p>
    <w:p w:rsidR="00BB4ED9" w:rsidRPr="00302F43" w:rsidRDefault="00BB4ED9" w:rsidP="00666212">
      <w:pPr>
        <w:tabs>
          <w:tab w:val="left" w:pos="5175"/>
        </w:tabs>
        <w:ind w:left="4956"/>
        <w:rPr>
          <w:sz w:val="22"/>
          <w:szCs w:val="22"/>
        </w:rPr>
      </w:pPr>
      <w:r>
        <w:rPr>
          <w:sz w:val="28"/>
          <w:szCs w:val="28"/>
        </w:rPr>
        <w:tab/>
      </w:r>
      <w:r w:rsidRPr="00666212">
        <w:rPr>
          <w:b/>
          <w:sz w:val="22"/>
          <w:szCs w:val="22"/>
        </w:rPr>
        <w:t>Задание со звёздочкой</w:t>
      </w:r>
      <w:r w:rsidR="00666212">
        <w:rPr>
          <w:sz w:val="22"/>
          <w:szCs w:val="22"/>
        </w:rPr>
        <w:t>. Укажи род сущ. в предложении</w:t>
      </w:r>
    </w:p>
    <w:p w:rsidR="00302F43" w:rsidRPr="00666212" w:rsidRDefault="00302F43" w:rsidP="00666212">
      <w:pPr>
        <w:ind w:left="6024"/>
        <w:jc w:val="both"/>
        <w:rPr>
          <w:sz w:val="28"/>
          <w:szCs w:val="28"/>
        </w:rPr>
      </w:pPr>
      <w:r w:rsidRPr="00666212">
        <w:rPr>
          <w:i/>
          <w:sz w:val="22"/>
          <w:szCs w:val="22"/>
        </w:rPr>
        <w:t>Летний день за зимнюю неделю</w:t>
      </w:r>
      <w:r w:rsidRPr="00666212">
        <w:rPr>
          <w:sz w:val="28"/>
          <w:szCs w:val="28"/>
        </w:rPr>
        <w:t>.</w:t>
      </w:r>
    </w:p>
    <w:p w:rsidR="00BB4ED9" w:rsidRPr="00BB4ED9" w:rsidRDefault="00BB4ED9" w:rsidP="00BB4ED9">
      <w:pPr>
        <w:rPr>
          <w:sz w:val="28"/>
          <w:szCs w:val="28"/>
        </w:rPr>
      </w:pPr>
    </w:p>
    <w:p w:rsidR="00BB4ED9" w:rsidRDefault="00BB4ED9" w:rsidP="00BB4ED9">
      <w:pPr>
        <w:ind w:left="2832"/>
        <w:rPr>
          <w:sz w:val="20"/>
          <w:szCs w:val="20"/>
        </w:rPr>
      </w:pPr>
      <w:r>
        <w:rPr>
          <w:sz w:val="20"/>
          <w:szCs w:val="20"/>
        </w:rPr>
        <w:t>Определи род им сущ.</w:t>
      </w:r>
    </w:p>
    <w:p w:rsidR="00BB4ED9" w:rsidRPr="00BB4ED9" w:rsidRDefault="00BB4ED9" w:rsidP="00BB4ED9">
      <w:pPr>
        <w:ind w:left="2832"/>
        <w:rPr>
          <w:sz w:val="20"/>
          <w:szCs w:val="20"/>
        </w:rPr>
      </w:pPr>
      <w:r>
        <w:rPr>
          <w:sz w:val="20"/>
          <w:szCs w:val="20"/>
        </w:rPr>
        <w:t>СЕМЬЯ, КАМНИ, ДРУЖБА, ЦВЕТЫ, ПОЛЯ</w:t>
      </w:r>
    </w:p>
    <w:p w:rsidR="00BB4ED9" w:rsidRPr="00BB4ED9" w:rsidRDefault="00BB4ED9" w:rsidP="00BB4ED9">
      <w:pPr>
        <w:ind w:left="2832"/>
        <w:rPr>
          <w:sz w:val="28"/>
          <w:szCs w:val="28"/>
        </w:rPr>
      </w:pPr>
    </w:p>
    <w:p w:rsidR="00BB4ED9" w:rsidRPr="00BB4ED9" w:rsidRDefault="00BB4ED9" w:rsidP="00BB4ED9">
      <w:pPr>
        <w:rPr>
          <w:sz w:val="28"/>
          <w:szCs w:val="28"/>
        </w:rPr>
      </w:pPr>
    </w:p>
    <w:p w:rsidR="00BB4ED9" w:rsidRPr="00BB4ED9" w:rsidRDefault="00BB4ED9" w:rsidP="00BB4ED9">
      <w:pPr>
        <w:ind w:left="1416"/>
        <w:rPr>
          <w:sz w:val="20"/>
          <w:szCs w:val="20"/>
        </w:rPr>
      </w:pPr>
      <w:r w:rsidRPr="00BB4ED9">
        <w:rPr>
          <w:sz w:val="20"/>
          <w:szCs w:val="20"/>
        </w:rPr>
        <w:t xml:space="preserve"> Распредели слова в три столбика</w:t>
      </w:r>
    </w:p>
    <w:p w:rsidR="00BB4ED9" w:rsidRPr="00BB4ED9" w:rsidRDefault="00BB4ED9" w:rsidP="00BB4ED9">
      <w:pPr>
        <w:ind w:left="1416"/>
        <w:rPr>
          <w:sz w:val="20"/>
          <w:szCs w:val="20"/>
        </w:rPr>
      </w:pPr>
      <w:r w:rsidRPr="00BB4ED9">
        <w:rPr>
          <w:sz w:val="20"/>
          <w:szCs w:val="20"/>
        </w:rPr>
        <w:t xml:space="preserve">Она моя      он мой      оно моё          </w:t>
      </w:r>
    </w:p>
    <w:p w:rsidR="00BB4ED9" w:rsidRPr="00BB4ED9" w:rsidRDefault="00BB4ED9" w:rsidP="00BB4ED9">
      <w:pPr>
        <w:ind w:left="1416"/>
        <w:rPr>
          <w:sz w:val="28"/>
          <w:szCs w:val="28"/>
        </w:rPr>
      </w:pPr>
      <w:r w:rsidRPr="00BB4ED9">
        <w:rPr>
          <w:sz w:val="20"/>
          <w:szCs w:val="20"/>
        </w:rPr>
        <w:t>СМЕХ, ДУБ, ШКОЛА, ОКНО</w:t>
      </w:r>
    </w:p>
    <w:p w:rsidR="00BB4ED9" w:rsidRPr="00BB4ED9" w:rsidRDefault="00BB4ED9" w:rsidP="00BB4ED9">
      <w:pPr>
        <w:rPr>
          <w:sz w:val="28"/>
          <w:szCs w:val="28"/>
        </w:rPr>
      </w:pPr>
    </w:p>
    <w:p w:rsidR="00BB4ED9" w:rsidRDefault="00BB4ED9" w:rsidP="00BB4ED9">
      <w:pPr>
        <w:rPr>
          <w:sz w:val="28"/>
          <w:szCs w:val="28"/>
        </w:rPr>
      </w:pPr>
    </w:p>
    <w:p w:rsidR="00BB4ED9" w:rsidRDefault="00BB4ED9" w:rsidP="00BB4ED9">
      <w:pPr>
        <w:rPr>
          <w:sz w:val="28"/>
          <w:szCs w:val="28"/>
        </w:rPr>
      </w:pPr>
    </w:p>
    <w:p w:rsidR="00E80A73" w:rsidRPr="00BB4ED9" w:rsidRDefault="00BB4ED9" w:rsidP="00BB4ED9">
      <w:pPr>
        <w:rPr>
          <w:sz w:val="20"/>
          <w:szCs w:val="20"/>
        </w:rPr>
      </w:pPr>
      <w:r w:rsidRPr="00BB4ED9">
        <w:rPr>
          <w:sz w:val="20"/>
          <w:szCs w:val="20"/>
        </w:rPr>
        <w:t>Выпиши имена сущ. в</w:t>
      </w:r>
    </w:p>
    <w:p w:rsidR="00BB4ED9" w:rsidRPr="00BB4ED9" w:rsidRDefault="00BB4ED9" w:rsidP="00BB4ED9">
      <w:pPr>
        <w:rPr>
          <w:sz w:val="20"/>
          <w:szCs w:val="20"/>
        </w:rPr>
      </w:pPr>
      <w:r w:rsidRPr="00BB4ED9">
        <w:rPr>
          <w:sz w:val="20"/>
          <w:szCs w:val="20"/>
        </w:rPr>
        <w:t>ед. числе</w:t>
      </w:r>
    </w:p>
    <w:p w:rsidR="00302F43" w:rsidRDefault="00BB4ED9" w:rsidP="00BB4ED9">
      <w:pPr>
        <w:rPr>
          <w:sz w:val="20"/>
          <w:szCs w:val="20"/>
        </w:rPr>
      </w:pPr>
      <w:r w:rsidRPr="00BB4ED9">
        <w:rPr>
          <w:sz w:val="20"/>
          <w:szCs w:val="20"/>
        </w:rPr>
        <w:t>МАТРОСЫ, СКАЗКА, ДЕРЕВНИ, МЯЧИ, КОТ</w:t>
      </w:r>
    </w:p>
    <w:p w:rsidR="00302F43" w:rsidRPr="00302F43" w:rsidRDefault="001C0CC6" w:rsidP="001C0CC6">
      <w:pPr>
        <w:tabs>
          <w:tab w:val="left" w:pos="262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76.2pt;margin-top:3pt;width:12pt;height:10.5pt;z-index:251660288"/>
        </w:pict>
      </w:r>
      <w:r>
        <w:rPr>
          <w:sz w:val="20"/>
          <w:szCs w:val="20"/>
        </w:rPr>
        <w:tab/>
      </w:r>
    </w:p>
    <w:p w:rsidR="00302F43" w:rsidRPr="00302F43" w:rsidRDefault="001C0CC6" w:rsidP="00302F4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3.7pt;margin-top:2pt;width:9pt;height:10.8pt;z-index:251663360" o:connectortype="straight"/>
        </w:pict>
      </w:r>
      <w:r>
        <w:rPr>
          <w:noProof/>
          <w:sz w:val="20"/>
          <w:szCs w:val="20"/>
        </w:rPr>
        <w:pict>
          <v:shape id="_x0000_s1030" type="#_x0000_t32" style="position:absolute;margin-left:68.7pt;margin-top:2pt;width:7.5pt;height:10.8pt;flip:x;z-index:251662336" o:connectortype="straight"/>
        </w:pict>
      </w:r>
      <w:r>
        <w:rPr>
          <w:noProof/>
          <w:sz w:val="20"/>
          <w:szCs w:val="20"/>
        </w:rPr>
        <w:pict>
          <v:oval id="_x0000_s1029" style="position:absolute;margin-left:76.2pt;margin-top:2pt;width:7.5pt;height:21pt;z-index:251661312"/>
        </w:pict>
      </w:r>
    </w:p>
    <w:p w:rsidR="00302F43" w:rsidRPr="00302F43" w:rsidRDefault="001C0CC6" w:rsidP="00302F4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83.7pt;margin-top:6.25pt;width:4.5pt;height:5.25pt;z-index:251665408" o:connectortype="straight"/>
        </w:pict>
      </w:r>
      <w:r>
        <w:rPr>
          <w:noProof/>
          <w:sz w:val="20"/>
          <w:szCs w:val="20"/>
        </w:rPr>
        <w:pict>
          <v:shape id="_x0000_s1032" type="#_x0000_t32" style="position:absolute;margin-left:72.45pt;margin-top:6.25pt;width:3.75pt;height:5.25pt;flip:x;z-index:251664384" o:connectortype="straight"/>
        </w:pict>
      </w:r>
    </w:p>
    <w:p w:rsidR="00302F43" w:rsidRDefault="00302F43" w:rsidP="00302F43">
      <w:pPr>
        <w:rPr>
          <w:sz w:val="20"/>
          <w:szCs w:val="20"/>
        </w:rPr>
      </w:pPr>
    </w:p>
    <w:p w:rsidR="00302F43" w:rsidRDefault="00302F43" w:rsidP="00302F43">
      <w:pPr>
        <w:jc w:val="both"/>
        <w:rPr>
          <w:sz w:val="28"/>
          <w:szCs w:val="28"/>
        </w:rPr>
      </w:pPr>
      <w:r>
        <w:t xml:space="preserve"> </w:t>
      </w:r>
      <w:r w:rsidRPr="00302F43">
        <w:rPr>
          <w:sz w:val="28"/>
          <w:szCs w:val="28"/>
        </w:rPr>
        <w:t>Ученик выполняет одно задание, подходит к учителю для оценивания (знак «+» или «-«</w:t>
      </w:r>
      <w:r>
        <w:rPr>
          <w:sz w:val="28"/>
          <w:szCs w:val="28"/>
        </w:rPr>
        <w:t xml:space="preserve"> возле задания</w:t>
      </w:r>
      <w:r w:rsidRPr="00302F43">
        <w:rPr>
          <w:sz w:val="28"/>
          <w:szCs w:val="28"/>
        </w:rPr>
        <w:t xml:space="preserve">).  Если есть ошибка – думает, исправляет и подходит снова. Если ошибки нет – приступает к выполнению следующего задания, переместив человечка со своим именем  выше, к следующему заданию и т.д. пока не дойдёт до самой вершины. Для того, кто добрался первым на вершине горы можно приготовить задание по теме, но повышенного уровня. </w:t>
      </w:r>
    </w:p>
    <w:p w:rsidR="00666212" w:rsidRDefault="00666212" w:rsidP="00302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Можно подготовить для урока два «пути восхождения»: один с заданиями базового уровня, другой – творческого или более усложнённого. Всё зависит </w:t>
      </w:r>
      <w:r>
        <w:rPr>
          <w:sz w:val="28"/>
          <w:szCs w:val="28"/>
        </w:rPr>
        <w:lastRenderedPageBreak/>
        <w:t>от подготовки школьников.</w:t>
      </w:r>
      <w:r w:rsidR="001C0CC6" w:rsidRPr="001C0CC6">
        <w:rPr>
          <w:sz w:val="28"/>
          <w:szCs w:val="28"/>
        </w:rPr>
        <w:t xml:space="preserve"> </w:t>
      </w:r>
      <w:r w:rsidR="001C0CC6">
        <w:rPr>
          <w:sz w:val="28"/>
          <w:szCs w:val="28"/>
        </w:rPr>
        <w:t>«Гору» можно использовать на всех уроках и его этапах.</w:t>
      </w:r>
    </w:p>
    <w:p w:rsidR="00666212" w:rsidRPr="00302F43" w:rsidRDefault="00666212" w:rsidP="00302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Данный приём позволяет каждому ученику двигаться в своём личном темпе и относительно своей траектории развития</w:t>
      </w:r>
      <w:r w:rsidR="001C0CC6">
        <w:rPr>
          <w:sz w:val="28"/>
          <w:szCs w:val="28"/>
        </w:rPr>
        <w:t xml:space="preserve"> и с огромным интересом и стремлением к успеху.</w:t>
      </w:r>
    </w:p>
    <w:p w:rsidR="001C0CC6" w:rsidRPr="00302F43" w:rsidRDefault="00302F43" w:rsidP="001C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4ED9" w:rsidRPr="00302F43" w:rsidRDefault="00BB4ED9" w:rsidP="00302F43">
      <w:pPr>
        <w:jc w:val="both"/>
        <w:rPr>
          <w:sz w:val="28"/>
          <w:szCs w:val="28"/>
        </w:rPr>
      </w:pPr>
    </w:p>
    <w:sectPr w:rsidR="00BB4ED9" w:rsidRPr="00302F43" w:rsidSect="001852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8A" w:rsidRDefault="0090548A" w:rsidP="001C0CC6">
      <w:r>
        <w:separator/>
      </w:r>
    </w:p>
  </w:endnote>
  <w:endnote w:type="continuationSeparator" w:id="1">
    <w:p w:rsidR="0090548A" w:rsidRDefault="0090548A" w:rsidP="001C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C6" w:rsidRDefault="001C0CC6">
    <w:pPr>
      <w:pStyle w:val="a6"/>
    </w:pPr>
    <w:r>
      <w:t>Емельянова С.П.</w:t>
    </w:r>
  </w:p>
  <w:p w:rsidR="001C0CC6" w:rsidRDefault="001C0C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8A" w:rsidRDefault="0090548A" w:rsidP="001C0CC6">
      <w:r>
        <w:separator/>
      </w:r>
    </w:p>
  </w:footnote>
  <w:footnote w:type="continuationSeparator" w:id="1">
    <w:p w:rsidR="0090548A" w:rsidRDefault="0090548A" w:rsidP="001C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470"/>
      <w:docPartObj>
        <w:docPartGallery w:val="Page Numbers (Top of Page)"/>
        <w:docPartUnique/>
      </w:docPartObj>
    </w:sdtPr>
    <w:sdtContent>
      <w:p w:rsidR="001C0CC6" w:rsidRDefault="001C0CC6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0CC6" w:rsidRDefault="001C0C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6A8"/>
    <w:multiLevelType w:val="hybridMultilevel"/>
    <w:tmpl w:val="E056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0D"/>
    <w:multiLevelType w:val="hybridMultilevel"/>
    <w:tmpl w:val="2E9E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576"/>
    <w:rsid w:val="0018520C"/>
    <w:rsid w:val="001C0CC6"/>
    <w:rsid w:val="001C14DB"/>
    <w:rsid w:val="001C5351"/>
    <w:rsid w:val="00302F43"/>
    <w:rsid w:val="00536576"/>
    <w:rsid w:val="00666212"/>
    <w:rsid w:val="008C61EA"/>
    <w:rsid w:val="0090548A"/>
    <w:rsid w:val="00AB2472"/>
    <w:rsid w:val="00BB4ED9"/>
    <w:rsid w:val="00E80A73"/>
    <w:rsid w:val="00F8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CC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0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CC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0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06C5"/>
    <w:rsid w:val="004006C5"/>
    <w:rsid w:val="0079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38E2FAD464F8C8667436CA1D0C5A0">
    <w:name w:val="C2838E2FAD464F8C8667436CA1D0C5A0"/>
    <w:rsid w:val="00400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2010-11-23T21:35:00Z</dcterms:created>
  <dcterms:modified xsi:type="dcterms:W3CDTF">2010-11-24T14:03:00Z</dcterms:modified>
</cp:coreProperties>
</file>